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tabs>
          <w:tab w:val="left" w:pos="2552"/>
        </w:tabs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Standard"/>
        <w:tabs>
          <w:tab w:val="left" w:pos="2552"/>
        </w:tabs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Standard"/>
        <w:tabs>
          <w:tab w:val="left" w:pos="2552"/>
        </w:tabs>
        <w:rPr>
          <w:rFonts w:ascii="Arial" w:cs="Arial" w:hAnsi="Arial" w:eastAsia="Arial"/>
          <w:b w:val="1"/>
          <w:bCs w:val="1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line">
                  <wp:posOffset>-9524</wp:posOffset>
                </wp:positionV>
                <wp:extent cx="1469390" cy="187198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</w:pPr>
                          </w:p>
                          <w:p>
                            <w:pPr>
                              <w:pStyle w:val="Standard"/>
                            </w:pPr>
                          </w:p>
                          <w:p>
                            <w:pPr>
                              <w:pStyle w:val="Standard"/>
                              <w:jc w:val="center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Bitte f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gen Sie hier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Ihr Foto ein </w:t>
                            </w:r>
                          </w:p>
                          <w:p>
                            <w:pPr>
                              <w:pStyle w:val="Standard"/>
                              <w:jc w:val="center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(Portrait)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44.0pt;margin-top:-0.7pt;width:115.7pt;height:147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</w:pPr>
                    </w:p>
                    <w:p>
                      <w:pPr>
                        <w:pStyle w:val="Standard"/>
                      </w:pPr>
                    </w:p>
                    <w:p>
                      <w:pPr>
                        <w:pStyle w:val="Standard"/>
                        <w:jc w:val="center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Bitte f</w:t>
                      </w:r>
                      <w:r>
                        <w:rPr>
                          <w:rFonts w:ascii="Arial" w:hAnsi="Arial" w:hint="default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 xml:space="preserve">gen Sie hier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 xml:space="preserve">Ihr Foto ein </w:t>
                      </w:r>
                    </w:p>
                    <w:p>
                      <w:pPr>
                        <w:pStyle w:val="Standard"/>
                        <w:jc w:val="center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(Portrait)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Lebenslauf</w:t>
      </w:r>
    </w:p>
    <w:p>
      <w:pPr>
        <w:pStyle w:val="Standard"/>
        <w:tabs>
          <w:tab w:val="left" w:pos="2552"/>
        </w:tabs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tabs>
          <w:tab w:val="left" w:pos="2552"/>
        </w:tabs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Name: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de-DE"/>
        </w:rPr>
        <w:t>     </w:t>
      </w: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</w:p>
    <w:p>
      <w:pPr>
        <w:pStyle w:val="Standard"/>
        <w:tabs>
          <w:tab w:val="left" w:pos="2552"/>
          <w:tab w:val="left" w:pos="555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Vorname: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de-DE"/>
        </w:rPr>
        <w:t>     </w:t>
      </w:r>
      <w:r>
        <w:rPr>
          <w:rFonts w:ascii="Arial" w:cs="Arial" w:hAnsi="Arial" w:eastAsia="Arial"/>
          <w:sz w:val="22"/>
          <w:szCs w:val="22"/>
        </w:rPr>
        <w:tab/>
      </w: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Anschrift: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de-DE"/>
        </w:rPr>
        <w:t>     </w:t>
      </w: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Email: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de-DE"/>
        </w:rPr>
        <w:t>     </w:t>
      </w: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Telefon: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de-DE"/>
        </w:rPr>
        <w:t>     </w:t>
      </w: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Geburtstag und -ort: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de-DE"/>
        </w:rPr>
        <w:t>     </w:t>
      </w: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</w:p>
    <w:p>
      <w:pPr>
        <w:pStyle w:val="Standard"/>
        <w:tabs>
          <w:tab w:val="left" w:pos="2552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Schulbildung</w:t>
      </w: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Schulabschluss:</w:t>
      </w: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von Jahr - bis Jahr</w:t>
        <w:tab/>
        <w:t>Welchen? Wo? z.B. Abitur</w:t>
      </w: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von Jahr - bis Jahr</w:t>
        <w:tab/>
        <w:t>Welchen? Wo? z.B. Realschule</w:t>
      </w: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</w:p>
    <w:p>
      <w:pPr>
        <w:pStyle w:val="Standard"/>
        <w:tabs>
          <w:tab w:val="left" w:pos="2552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Berufsausbildung</w:t>
        <w:tab/>
      </w: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von Jahr - bis Jahr</w:t>
        <w:tab/>
        <w:t xml:space="preserve">Welche? Wo? </w:t>
      </w: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von Jahr - bis Jahr</w:t>
        <w:tab/>
        <w:t>Welche? Wo?</w:t>
      </w: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-2328544</wp:posOffset>
                </wp:positionH>
                <wp:positionV relativeFrom="line">
                  <wp:posOffset>1908172</wp:posOffset>
                </wp:positionV>
                <wp:extent cx="3672007" cy="29416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72007" cy="2941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</w:pPr>
                            <w:r>
                              <w:rPr>
                                <w:color w:val="a7a7a7"/>
                                <w:sz w:val="12"/>
                                <w:szCs w:val="12"/>
                                <w:rtl w:val="0"/>
                                <w:lang w:val="de-DE"/>
                              </w:rPr>
                              <w:t>Stand:05/18/</w:t>
                            </w:r>
                            <w:r>
                              <w:rPr>
                                <w:color w:val="a7a7a7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ilonaweidner/Documents/Vietnam/O</w:t>
                            </w:r>
                            <w:r>
                              <w:rPr>
                                <w:color w:val="a7a7a7"/>
                                <w:sz w:val="12"/>
                                <w:szCs w:val="12"/>
                                <w:rtl w:val="0"/>
                              </w:rPr>
                              <w:t>̈</w:t>
                            </w:r>
                            <w:r>
                              <w:rPr>
                                <w:color w:val="a7a7a7"/>
                                <w:sz w:val="12"/>
                                <w:szCs w:val="12"/>
                                <w:rtl w:val="0"/>
                                <w:lang w:val="da-DK"/>
                              </w:rPr>
                              <w:t>A/Homepag</w:t>
                            </w:r>
                            <w:r>
                              <w:rPr>
                                <w:color w:val="a7a7a7"/>
                                <w:sz w:val="12"/>
                                <w:szCs w:val="12"/>
                                <w:rtl w:val="0"/>
                                <w:lang w:val="de-DE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183.3pt;margin-top:150.2pt;width:289.1pt;height:23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</w:pPr>
                      <w:r>
                        <w:rPr>
                          <w:color w:val="a7a7a7"/>
                          <w:sz w:val="12"/>
                          <w:szCs w:val="12"/>
                          <w:rtl w:val="0"/>
                          <w:lang w:val="de-DE"/>
                        </w:rPr>
                        <w:t>Stand:05/18/</w:t>
                      </w:r>
                      <w:r>
                        <w:rPr>
                          <w:color w:val="a7a7a7"/>
                          <w:sz w:val="12"/>
                          <w:szCs w:val="12"/>
                          <w:rtl w:val="0"/>
                          <w:lang w:val="en-US"/>
                        </w:rPr>
                        <w:t>ilonaweidner/Documents/Vietnam/O</w:t>
                      </w:r>
                      <w:r>
                        <w:rPr>
                          <w:color w:val="a7a7a7"/>
                          <w:sz w:val="12"/>
                          <w:szCs w:val="12"/>
                          <w:rtl w:val="0"/>
                        </w:rPr>
                        <w:t>̈</w:t>
                      </w:r>
                      <w:r>
                        <w:rPr>
                          <w:color w:val="a7a7a7"/>
                          <w:sz w:val="12"/>
                          <w:szCs w:val="12"/>
                          <w:rtl w:val="0"/>
                          <w:lang w:val="da-DK"/>
                        </w:rPr>
                        <w:t>A/Homepag</w:t>
                      </w:r>
                      <w:r>
                        <w:rPr>
                          <w:color w:val="a7a7a7"/>
                          <w:sz w:val="12"/>
                          <w:szCs w:val="12"/>
                          <w:rtl w:val="0"/>
                          <w:lang w:val="de-DE"/>
                        </w:rPr>
                        <w:t>e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Standard"/>
        <w:tabs>
          <w:tab w:val="left" w:pos="2552"/>
        </w:tabs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tandard"/>
        <w:tabs>
          <w:tab w:val="left" w:pos="2552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Berufserfahrung</w:t>
      </w:r>
    </w:p>
    <w:p>
      <w:pPr>
        <w:pStyle w:val="Standard"/>
        <w:tabs>
          <w:tab w:val="left" w:pos="2552"/>
        </w:tabs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von Jahr - bis Jahr</w:t>
        <w:tab/>
        <w:t>Was und Wo gearbeitet? Inhalt der Arbeit?</w:t>
      </w: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von Jahr - bis Jahr</w:t>
        <w:tab/>
        <w:t>Was und Wo gearbeitet? Inhalt der Arbeit?</w:t>
      </w: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</w:p>
    <w:p>
      <w:pPr>
        <w:pStyle w:val="Standard"/>
        <w:tabs>
          <w:tab w:val="left" w:pos="2552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Pers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ö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nliche F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higkeiten und Kompetenzen</w:t>
      </w: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Computerkenntnisse: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de-DE"/>
        </w:rPr>
        <w:t>     </w:t>
      </w: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Sprachkenntnisse: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de-DE"/>
        </w:rPr>
        <w:t>     </w:t>
      </w: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Pers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nliche St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rken: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de-DE"/>
        </w:rPr>
        <w:t>     </w:t>
      </w: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Hobbys</w:t>
      </w:r>
      <w:r>
        <w:rPr>
          <w:rFonts w:ascii="Arial" w:hAnsi="Arial"/>
          <w:sz w:val="22"/>
          <w:szCs w:val="22"/>
          <w:rtl w:val="0"/>
          <w:lang w:val="de-DE"/>
        </w:rPr>
        <w:t>: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de-DE"/>
        </w:rPr>
        <w:t>     </w:t>
      </w:r>
    </w:p>
    <w:p>
      <w:pPr>
        <w:pStyle w:val="Standard"/>
        <w:tabs>
          <w:tab w:val="left" w:pos="2552"/>
        </w:tabs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  <w:bookmarkStart w:name="Text13" w:id="0"/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Ort, Datum</w:t>
      </w:r>
      <w:bookmarkEnd w:id="0"/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Unterschrift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